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Meriru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A gal who got a job as an executive of Satan Castle in search of a job that doesn’t require compliance. Thanks to that, she is happy for her freedom with nice hair and clothes.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Her hobby is to upload selfies to SNS. She often uploads selfies during lunch break, and so the inside of Satan Castle is all exposed to the world.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・Selfie: “ OMG ... I look so amazing! ”　The attack power increases.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・Leave office on time: “ Good work, everyone, catch you later! “ Leave the battle temporarily.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color w:val="141414"/>
          <w:sz w:val="23"/>
          <w:szCs w:val="23"/>
          <w:shd w:fill="fefefe" w:val="clear"/>
          <w:rtl w:val="0"/>
        </w:rPr>
        <w:t xml:space="preserve">（C）2021 Maya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